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D16A" w14:textId="09355AFC" w:rsidR="005C5AFB" w:rsidRPr="009B0DA3" w:rsidRDefault="00370451" w:rsidP="003C65DE">
      <w:pPr>
        <w:jc w:val="center"/>
        <w:rPr>
          <w:b/>
          <w:sz w:val="34"/>
          <w:szCs w:val="34"/>
        </w:rPr>
      </w:pPr>
      <w:r w:rsidRPr="009B0DA3">
        <w:rPr>
          <w:b/>
          <w:sz w:val="34"/>
          <w:szCs w:val="34"/>
          <w:u w:val="single"/>
        </w:rPr>
        <w:t xml:space="preserve">Application for </w:t>
      </w:r>
      <w:r w:rsidR="003C65DE" w:rsidRPr="009B0DA3">
        <w:rPr>
          <w:b/>
          <w:sz w:val="34"/>
          <w:szCs w:val="34"/>
          <w:u w:val="single"/>
        </w:rPr>
        <w:t xml:space="preserve">Election to the </w:t>
      </w:r>
      <w:r w:rsidRPr="009B0DA3">
        <w:rPr>
          <w:b/>
          <w:sz w:val="34"/>
          <w:szCs w:val="34"/>
          <w:u w:val="single"/>
        </w:rPr>
        <w:t>Region One Board</w:t>
      </w:r>
      <w:r w:rsidR="00000B00" w:rsidRPr="009B0DA3">
        <w:rPr>
          <w:b/>
          <w:sz w:val="34"/>
          <w:szCs w:val="34"/>
          <w:u w:val="single"/>
        </w:rPr>
        <w:t xml:space="preserve"> - Assembly 202</w:t>
      </w:r>
      <w:r w:rsidR="00803831">
        <w:rPr>
          <w:b/>
          <w:sz w:val="34"/>
          <w:szCs w:val="34"/>
          <w:u w:val="single"/>
        </w:rPr>
        <w:t>1</w:t>
      </w:r>
    </w:p>
    <w:p w14:paraId="28DC105E" w14:textId="479D1DDD" w:rsidR="002E146F" w:rsidRPr="0099473D" w:rsidRDefault="00FA77A2">
      <w:r w:rsidRPr="0099473D">
        <w:t xml:space="preserve">See </w:t>
      </w:r>
      <w:hyperlink r:id="rId4">
        <w:r w:rsidR="00791F64" w:rsidRPr="0099473D">
          <w:rPr>
            <w:color w:val="0000FF"/>
            <w:u w:val="single"/>
          </w:rPr>
          <w:t>B</w:t>
        </w:r>
        <w:r w:rsidRPr="0099473D">
          <w:rPr>
            <w:color w:val="0000FF"/>
            <w:u w:val="single"/>
          </w:rPr>
          <w:t>ylaws</w:t>
        </w:r>
      </w:hyperlink>
      <w:r w:rsidRPr="0099473D">
        <w:t xml:space="preserve"> Articles V, VI and VII and </w:t>
      </w:r>
      <w:hyperlink r:id="rId5">
        <w:r w:rsidR="00791F64" w:rsidRPr="0099473D">
          <w:rPr>
            <w:color w:val="0000FF"/>
            <w:u w:val="single"/>
          </w:rPr>
          <w:t>P</w:t>
        </w:r>
        <w:r w:rsidRPr="0099473D">
          <w:rPr>
            <w:color w:val="0000FF"/>
            <w:u w:val="single"/>
          </w:rPr>
          <w:t>olicies</w:t>
        </w:r>
      </w:hyperlink>
      <w:r w:rsidRPr="0099473D">
        <w:t xml:space="preserve"> Section 3 and 4 for job descriptions.  Qualifications are listed</w:t>
      </w:r>
      <w:r w:rsidR="002F3F30">
        <w:t xml:space="preserve"> in</w:t>
      </w:r>
      <w:r w:rsidR="0039554A">
        <w:t xml:space="preserve"> </w:t>
      </w:r>
      <w:hyperlink r:id="rId6">
        <w:r w:rsidR="0039554A" w:rsidRPr="0099473D">
          <w:rPr>
            <w:color w:val="0000FF"/>
            <w:u w:val="single"/>
          </w:rPr>
          <w:t>By</w:t>
        </w:r>
        <w:r w:rsidR="0039554A" w:rsidRPr="0099473D">
          <w:rPr>
            <w:color w:val="0000FF"/>
            <w:u w:val="single"/>
          </w:rPr>
          <w:t>l</w:t>
        </w:r>
        <w:r w:rsidR="0039554A" w:rsidRPr="0099473D">
          <w:rPr>
            <w:color w:val="0000FF"/>
            <w:u w:val="single"/>
          </w:rPr>
          <w:t>aws</w:t>
        </w:r>
      </w:hyperlink>
      <w:r w:rsidR="00B84360">
        <w:rPr>
          <w:color w:val="0000FF"/>
        </w:rPr>
        <w:t xml:space="preserve"> </w:t>
      </w:r>
      <w:r w:rsidR="00B84360" w:rsidRPr="00B84360">
        <w:t xml:space="preserve">Article V, </w:t>
      </w:r>
      <w:r w:rsidRPr="0099473D">
        <w:t>Section 3.</w:t>
      </w:r>
      <w:r w:rsidR="007D019F" w:rsidRPr="0099473D">
        <w:t xml:space="preserve"> </w:t>
      </w:r>
    </w:p>
    <w:p w14:paraId="11864130" w14:textId="0E39621B" w:rsidR="00471F7E" w:rsidRDefault="00FA77A2">
      <w:r w:rsidRPr="0099473D">
        <w:t xml:space="preserve">Email completed application to </w:t>
      </w:r>
      <w:hyperlink r:id="rId7" w:history="1">
        <w:r w:rsidRPr="0099473D">
          <w:rPr>
            <w:rStyle w:val="Hyperlink"/>
          </w:rPr>
          <w:t>nominations@oaregion1.org</w:t>
        </w:r>
      </w:hyperlink>
      <w:r w:rsidRPr="0099473D">
        <w:t xml:space="preserve"> by Augus</w:t>
      </w:r>
      <w:r w:rsidR="00455FEF">
        <w:t>t 31</w:t>
      </w:r>
      <w:r w:rsidR="0065426E" w:rsidRPr="0099473D">
        <w:t>, 202</w:t>
      </w:r>
      <w:r w:rsidR="00803831">
        <w:t>1</w:t>
      </w:r>
      <w:r w:rsidRPr="0099473D">
        <w:t>.</w:t>
      </w:r>
      <w:r w:rsidR="0065426E" w:rsidRPr="0099473D">
        <w:t xml:space="preserve">  Applications after this date can still be </w:t>
      </w:r>
      <w:proofErr w:type="gramStart"/>
      <w:r w:rsidR="0065426E" w:rsidRPr="0099473D">
        <w:t>considered, but</w:t>
      </w:r>
      <w:proofErr w:type="gramEnd"/>
      <w:r w:rsidR="0065426E" w:rsidRPr="0099473D">
        <w:t xml:space="preserve"> may not be included in the Assembly Notebook materials.</w:t>
      </w:r>
    </w:p>
    <w:p w14:paraId="12F5B856" w14:textId="77777777" w:rsidR="005C5AFB" w:rsidRPr="0099473D" w:rsidRDefault="00370451">
      <w:r w:rsidRPr="0099473D">
        <w:t>Please check the position for which you would like to be considered:</w:t>
      </w:r>
    </w:p>
    <w:p w14:paraId="2BA1FD3F" w14:textId="70F48323" w:rsidR="00471F7E" w:rsidRPr="0099473D" w:rsidRDefault="00471F7E" w:rsidP="00076302">
      <w:pPr>
        <w:spacing w:after="0" w:line="240" w:lineRule="auto"/>
        <w:ind w:left="1440" w:hanging="720"/>
      </w:pPr>
      <w:r w:rsidRPr="0099473D">
        <w:t>____</w:t>
      </w:r>
      <w:r w:rsidRPr="0099473D">
        <w:tab/>
      </w:r>
      <w:r w:rsidRPr="0099473D">
        <w:rPr>
          <w:b/>
        </w:rPr>
        <w:t>Chair</w:t>
      </w:r>
      <w:r w:rsidR="00A217E2" w:rsidRPr="0099473D">
        <w:rPr>
          <w:b/>
        </w:rPr>
        <w:t xml:space="preserve">:  </w:t>
      </w:r>
      <w:proofErr w:type="gramStart"/>
      <w:r w:rsidR="00803831">
        <w:t>2</w:t>
      </w:r>
      <w:r w:rsidR="00226E02" w:rsidRPr="0099473D">
        <w:t xml:space="preserve"> </w:t>
      </w:r>
      <w:r w:rsidR="00A217E2" w:rsidRPr="0099473D">
        <w:t>year</w:t>
      </w:r>
      <w:proofErr w:type="gramEnd"/>
      <w:r w:rsidR="00226E02" w:rsidRPr="0099473D">
        <w:t xml:space="preserve"> </w:t>
      </w:r>
      <w:r w:rsidR="00A217E2" w:rsidRPr="0099473D">
        <w:t xml:space="preserve">term - </w:t>
      </w:r>
      <w:r w:rsidRPr="0099473D">
        <w:t>Assembly 202</w:t>
      </w:r>
      <w:r w:rsidR="00803831">
        <w:t>1</w:t>
      </w:r>
      <w:r w:rsidRPr="0099473D">
        <w:t xml:space="preserve"> to Assembly 202</w:t>
      </w:r>
      <w:r w:rsidR="00803831">
        <w:t>3</w:t>
      </w:r>
    </w:p>
    <w:p w14:paraId="76C3648F" w14:textId="2DD9EF26" w:rsidR="00471F7E" w:rsidRPr="0099473D" w:rsidRDefault="00471F7E" w:rsidP="00076302">
      <w:pPr>
        <w:spacing w:after="0" w:line="240" w:lineRule="auto"/>
        <w:ind w:left="1440" w:hanging="720"/>
      </w:pPr>
      <w:r w:rsidRPr="0099473D">
        <w:t>____</w:t>
      </w:r>
      <w:r w:rsidRPr="0099473D">
        <w:tab/>
      </w:r>
      <w:r w:rsidR="00803831" w:rsidRPr="00803831">
        <w:rPr>
          <w:b/>
          <w:bCs/>
        </w:rPr>
        <w:t xml:space="preserve">Second </w:t>
      </w:r>
      <w:r w:rsidR="00A217E2" w:rsidRPr="0099473D">
        <w:rPr>
          <w:b/>
        </w:rPr>
        <w:t>Vice Chair:</w:t>
      </w:r>
      <w:r w:rsidR="00A217E2" w:rsidRPr="0099473D">
        <w:t xml:space="preserve">  </w:t>
      </w:r>
      <w:proofErr w:type="gramStart"/>
      <w:r w:rsidR="00226E02" w:rsidRPr="0099473D">
        <w:t xml:space="preserve">2 </w:t>
      </w:r>
      <w:r w:rsidR="00A217E2" w:rsidRPr="0099473D">
        <w:t>year</w:t>
      </w:r>
      <w:proofErr w:type="gramEnd"/>
      <w:r w:rsidR="00A217E2" w:rsidRPr="0099473D">
        <w:t xml:space="preserve"> term - Assembly 202</w:t>
      </w:r>
      <w:r w:rsidR="00803831">
        <w:t>1</w:t>
      </w:r>
      <w:r w:rsidR="00A217E2" w:rsidRPr="0099473D">
        <w:t xml:space="preserve"> to Assembly 202</w:t>
      </w:r>
      <w:r w:rsidR="00803831">
        <w:t>3</w:t>
      </w:r>
    </w:p>
    <w:p w14:paraId="4FB978B2" w14:textId="19D51C78" w:rsidR="005C5AFB" w:rsidRDefault="00370451" w:rsidP="00803831">
      <w:pPr>
        <w:spacing w:after="0" w:line="240" w:lineRule="auto"/>
        <w:ind w:left="1440" w:hanging="720"/>
      </w:pPr>
      <w:r w:rsidRPr="0099473D">
        <w:t>____</w:t>
      </w:r>
      <w:r w:rsidRPr="0099473D">
        <w:tab/>
      </w:r>
      <w:r w:rsidR="00803831">
        <w:rPr>
          <w:b/>
        </w:rPr>
        <w:t>Treasurer</w:t>
      </w:r>
      <w:r w:rsidR="00A217E2" w:rsidRPr="0099473D">
        <w:rPr>
          <w:b/>
        </w:rPr>
        <w:t>:</w:t>
      </w:r>
      <w:r w:rsidR="00226E02" w:rsidRPr="0099473D">
        <w:rPr>
          <w:b/>
        </w:rPr>
        <w:t xml:space="preserve">  </w:t>
      </w:r>
      <w:proofErr w:type="gramStart"/>
      <w:r w:rsidR="00226E02" w:rsidRPr="0099473D">
        <w:t>2 year</w:t>
      </w:r>
      <w:proofErr w:type="gramEnd"/>
      <w:r w:rsidR="00226E02" w:rsidRPr="0099473D">
        <w:t xml:space="preserve"> term - Assembly 202</w:t>
      </w:r>
      <w:r w:rsidR="00803831">
        <w:t>1</w:t>
      </w:r>
      <w:r w:rsidR="00226E02" w:rsidRPr="0099473D">
        <w:t xml:space="preserve"> to Assembly 202</w:t>
      </w:r>
      <w:r w:rsidR="00803831">
        <w:t>3</w:t>
      </w:r>
      <w:r w:rsidR="00A217E2" w:rsidRPr="0099473D">
        <w:t xml:space="preserve"> </w:t>
      </w:r>
    </w:p>
    <w:p w14:paraId="1398F5C0" w14:textId="04DC9572" w:rsidR="002B447F" w:rsidRDefault="002B447F" w:rsidP="00076302">
      <w:pPr>
        <w:spacing w:after="0" w:line="240" w:lineRule="auto"/>
        <w:ind w:left="1440" w:hanging="720"/>
      </w:pPr>
      <w:r w:rsidRPr="0099473D">
        <w:t>____</w:t>
      </w:r>
      <w:r w:rsidRPr="0099473D">
        <w:tab/>
      </w:r>
      <w:r>
        <w:rPr>
          <w:b/>
        </w:rPr>
        <w:t>Member At Large</w:t>
      </w:r>
      <w:r w:rsidRPr="0099473D">
        <w:rPr>
          <w:b/>
        </w:rPr>
        <w:t xml:space="preserve">:  </w:t>
      </w:r>
      <w:proofErr w:type="gramStart"/>
      <w:r w:rsidRPr="0099473D">
        <w:t>2 year</w:t>
      </w:r>
      <w:proofErr w:type="gramEnd"/>
      <w:r w:rsidRPr="0099473D">
        <w:t xml:space="preserve"> term - Assembly 202</w:t>
      </w:r>
      <w:r w:rsidR="00803831">
        <w:t>1</w:t>
      </w:r>
      <w:r w:rsidRPr="0099473D">
        <w:t xml:space="preserve"> to Assembly 202</w:t>
      </w:r>
      <w:r w:rsidR="00803831">
        <w:t>3</w:t>
      </w:r>
    </w:p>
    <w:p w14:paraId="04EB2394" w14:textId="77777777" w:rsidR="002B447F" w:rsidRPr="0099473D" w:rsidRDefault="002B447F" w:rsidP="00076302">
      <w:pPr>
        <w:spacing w:after="0" w:line="240" w:lineRule="auto"/>
        <w:ind w:left="1440" w:hanging="720"/>
      </w:pPr>
    </w:p>
    <w:p w14:paraId="195827DF" w14:textId="77777777" w:rsidR="005C5AFB" w:rsidRPr="0099473D" w:rsidRDefault="005C5AFB">
      <w:pPr>
        <w:ind w:left="720" w:hanging="720"/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02"/>
        <w:gridCol w:w="1373"/>
        <w:gridCol w:w="4675"/>
      </w:tblGrid>
      <w:tr w:rsidR="005C5AFB" w:rsidRPr="0099473D" w14:paraId="7950C576" w14:textId="77777777" w:rsidTr="00B91132">
        <w:trPr>
          <w:trHeight w:val="576"/>
        </w:trPr>
        <w:tc>
          <w:tcPr>
            <w:tcW w:w="1766" w:type="pct"/>
          </w:tcPr>
          <w:p w14:paraId="65FE5C5E" w14:textId="77777777" w:rsidR="005C5AFB" w:rsidRPr="0099473D" w:rsidRDefault="00370451">
            <w:r w:rsidRPr="0099473D">
              <w:t xml:space="preserve">Name:  </w:t>
            </w:r>
          </w:p>
        </w:tc>
        <w:tc>
          <w:tcPr>
            <w:tcW w:w="3234" w:type="pct"/>
            <w:gridSpan w:val="2"/>
          </w:tcPr>
          <w:p w14:paraId="6A2A717D" w14:textId="77777777" w:rsidR="005C5AFB" w:rsidRPr="0099473D" w:rsidRDefault="00370451">
            <w:r w:rsidRPr="0099473D">
              <w:t xml:space="preserve">Intergroup:  </w:t>
            </w:r>
          </w:p>
        </w:tc>
      </w:tr>
      <w:tr w:rsidR="005C5AFB" w:rsidRPr="0099473D" w14:paraId="60F399BC" w14:textId="77777777" w:rsidTr="00B91132">
        <w:trPr>
          <w:trHeight w:val="576"/>
        </w:trPr>
        <w:tc>
          <w:tcPr>
            <w:tcW w:w="5000" w:type="pct"/>
            <w:gridSpan w:val="3"/>
          </w:tcPr>
          <w:p w14:paraId="2AB44624" w14:textId="77777777" w:rsidR="005C5AFB" w:rsidRPr="0099473D" w:rsidRDefault="00370451">
            <w:r w:rsidRPr="0099473D">
              <w:t>Address:</w:t>
            </w:r>
          </w:p>
        </w:tc>
      </w:tr>
      <w:tr w:rsidR="005C5AFB" w:rsidRPr="0099473D" w14:paraId="5768005B" w14:textId="77777777" w:rsidTr="00B91132">
        <w:trPr>
          <w:trHeight w:val="576"/>
        </w:trPr>
        <w:tc>
          <w:tcPr>
            <w:tcW w:w="1766" w:type="pct"/>
          </w:tcPr>
          <w:p w14:paraId="7C5DA626" w14:textId="77777777" w:rsidR="005C5AFB" w:rsidRPr="0099473D" w:rsidRDefault="00370451">
            <w:r w:rsidRPr="0099473D">
              <w:t>Phone:</w:t>
            </w:r>
          </w:p>
        </w:tc>
        <w:tc>
          <w:tcPr>
            <w:tcW w:w="3234" w:type="pct"/>
            <w:gridSpan w:val="2"/>
          </w:tcPr>
          <w:p w14:paraId="2FBBEC61" w14:textId="0FC6BAC9" w:rsidR="005C5AFB" w:rsidRPr="0099473D" w:rsidRDefault="00370451">
            <w:r w:rsidRPr="0099473D">
              <w:t>Email:</w:t>
            </w:r>
          </w:p>
        </w:tc>
      </w:tr>
      <w:tr w:rsidR="005C5AFB" w:rsidRPr="0099473D" w14:paraId="28C103DC" w14:textId="77777777" w:rsidTr="00B91132">
        <w:trPr>
          <w:trHeight w:val="576"/>
        </w:trPr>
        <w:tc>
          <w:tcPr>
            <w:tcW w:w="1766" w:type="pct"/>
          </w:tcPr>
          <w:p w14:paraId="4BE288F6" w14:textId="77777777" w:rsidR="005C5AFB" w:rsidRPr="0099473D" w:rsidRDefault="00370451">
            <w:r w:rsidRPr="0099473D">
              <w:t>Date joined OA:</w:t>
            </w:r>
          </w:p>
        </w:tc>
        <w:tc>
          <w:tcPr>
            <w:tcW w:w="3234" w:type="pct"/>
            <w:gridSpan w:val="2"/>
          </w:tcPr>
          <w:p w14:paraId="4CAD2068" w14:textId="77777777" w:rsidR="005C5AFB" w:rsidRPr="0099473D" w:rsidRDefault="00370451">
            <w:r w:rsidRPr="0099473D">
              <w:t>Date continuous abstinence began:</w:t>
            </w:r>
          </w:p>
        </w:tc>
      </w:tr>
      <w:tr w:rsidR="007E0E9B" w:rsidRPr="0099473D" w14:paraId="018B8EE3" w14:textId="77777777" w:rsidTr="007E0E9B">
        <w:trPr>
          <w:trHeight w:val="432"/>
        </w:trPr>
        <w:tc>
          <w:tcPr>
            <w:tcW w:w="5000" w:type="pct"/>
            <w:gridSpan w:val="3"/>
          </w:tcPr>
          <w:p w14:paraId="2D02B934" w14:textId="089467F6" w:rsidR="007E0E9B" w:rsidRDefault="007E0E9B">
            <w:r w:rsidRPr="0099473D">
              <w:t>SUMMARY OF OA SERVICE:</w:t>
            </w:r>
            <w:r w:rsidR="009C0759">
              <w:t xml:space="preserve">  </w:t>
            </w:r>
          </w:p>
          <w:p w14:paraId="5C87BDC8" w14:textId="77777777" w:rsidR="00B91132" w:rsidRDefault="00B91132" w:rsidP="00B91132"/>
          <w:p w14:paraId="5E887CD8" w14:textId="77777777" w:rsidR="00B91132" w:rsidRDefault="00B91132" w:rsidP="00B91132"/>
          <w:p w14:paraId="352A467B" w14:textId="77777777" w:rsidR="00B91132" w:rsidRDefault="00B91132" w:rsidP="00B91132"/>
          <w:p w14:paraId="31DEB89F" w14:textId="77777777" w:rsidR="00B91132" w:rsidRDefault="00B91132" w:rsidP="00B91132"/>
          <w:p w14:paraId="485D80BB" w14:textId="77777777" w:rsidR="00B91132" w:rsidRDefault="00B91132" w:rsidP="00B91132"/>
          <w:p w14:paraId="46205F06" w14:textId="77777777" w:rsidR="00B91132" w:rsidRDefault="00B91132" w:rsidP="00B91132"/>
          <w:p w14:paraId="62EA41E5" w14:textId="77777777" w:rsidR="00B91132" w:rsidRDefault="00B91132" w:rsidP="00B91132"/>
          <w:p w14:paraId="4FEECA6D" w14:textId="77777777" w:rsidR="00B91132" w:rsidRDefault="00B91132" w:rsidP="00B91132"/>
          <w:p w14:paraId="16D8A871" w14:textId="77777777" w:rsidR="00B91132" w:rsidRPr="0099473D" w:rsidRDefault="00B91132" w:rsidP="00B91132"/>
          <w:p w14:paraId="3341E218" w14:textId="1844449A" w:rsidR="00B91132" w:rsidRPr="0099473D" w:rsidRDefault="00B91132"/>
        </w:tc>
      </w:tr>
      <w:tr w:rsidR="007E0E9B" w:rsidRPr="0099473D" w14:paraId="71923AC6" w14:textId="77777777" w:rsidTr="007E0E9B">
        <w:trPr>
          <w:trHeight w:val="432"/>
        </w:trPr>
        <w:tc>
          <w:tcPr>
            <w:tcW w:w="5000" w:type="pct"/>
            <w:gridSpan w:val="3"/>
          </w:tcPr>
          <w:p w14:paraId="13B3309F" w14:textId="4064FACB" w:rsidR="007E0E9B" w:rsidRDefault="007E0E9B" w:rsidP="007E0E9B">
            <w:r w:rsidRPr="0099473D">
              <w:t>WHAT BUSINESS, PROFESSIONAL OR OTHER EXPERIENCE AND SKILLS DO YOU BRING TO THE BOARD?</w:t>
            </w:r>
            <w:r w:rsidR="009C0759">
              <w:t xml:space="preserve">  </w:t>
            </w:r>
          </w:p>
          <w:p w14:paraId="69CAF963" w14:textId="77777777" w:rsidR="00B91132" w:rsidRDefault="00B91132" w:rsidP="007E0E9B"/>
          <w:p w14:paraId="2ACE3597" w14:textId="77777777" w:rsidR="00B91132" w:rsidRDefault="00B91132" w:rsidP="007E0E9B"/>
          <w:p w14:paraId="43EAA78A" w14:textId="77777777" w:rsidR="00B91132" w:rsidRDefault="00B91132" w:rsidP="007E0E9B"/>
          <w:p w14:paraId="684D87C0" w14:textId="77777777" w:rsidR="00B91132" w:rsidRDefault="00B91132" w:rsidP="007E0E9B"/>
          <w:p w14:paraId="0B805762" w14:textId="77777777" w:rsidR="00B91132" w:rsidRDefault="00B91132" w:rsidP="007E0E9B"/>
          <w:p w14:paraId="10C2BFA9" w14:textId="77777777" w:rsidR="00B91132" w:rsidRDefault="00B91132" w:rsidP="007E0E9B"/>
          <w:p w14:paraId="015DCEB5" w14:textId="77777777" w:rsidR="00B91132" w:rsidRDefault="00B91132" w:rsidP="007E0E9B"/>
          <w:p w14:paraId="6E6B95C8" w14:textId="77777777" w:rsidR="00B91132" w:rsidRDefault="00B91132" w:rsidP="007E0E9B"/>
          <w:p w14:paraId="1C2A3021" w14:textId="77777777" w:rsidR="00B91132" w:rsidRDefault="00B91132" w:rsidP="007E0E9B"/>
          <w:p w14:paraId="1985110C" w14:textId="77777777" w:rsidR="00B91132" w:rsidRPr="0099473D" w:rsidRDefault="00B91132" w:rsidP="007E0E9B"/>
          <w:p w14:paraId="61A77DCE" w14:textId="77777777" w:rsidR="007E0E9B" w:rsidRPr="0099473D" w:rsidRDefault="007E0E9B"/>
        </w:tc>
      </w:tr>
      <w:tr w:rsidR="007E0E9B" w:rsidRPr="0099473D" w14:paraId="66CDDFC6" w14:textId="77777777" w:rsidTr="007E0E9B">
        <w:trPr>
          <w:trHeight w:val="432"/>
        </w:trPr>
        <w:tc>
          <w:tcPr>
            <w:tcW w:w="5000" w:type="pct"/>
            <w:gridSpan w:val="3"/>
          </w:tcPr>
          <w:p w14:paraId="74A57AEB" w14:textId="7CF620F3" w:rsidR="007E0E9B" w:rsidRDefault="007E0E9B" w:rsidP="007E0E9B">
            <w:r w:rsidRPr="0099473D">
              <w:lastRenderedPageBreak/>
              <w:t>WHY DO YOU WANT TO SERVE IN THIS BOARD POSITION?</w:t>
            </w:r>
            <w:r w:rsidR="009C0759">
              <w:t xml:space="preserve">  </w:t>
            </w:r>
          </w:p>
          <w:p w14:paraId="20EBAF89" w14:textId="77777777" w:rsidR="00B91132" w:rsidRDefault="00B91132" w:rsidP="007E0E9B"/>
          <w:p w14:paraId="305E1105" w14:textId="77777777" w:rsidR="00B91132" w:rsidRDefault="00B91132" w:rsidP="007E0E9B"/>
          <w:p w14:paraId="23BFADEE" w14:textId="77777777" w:rsidR="00B91132" w:rsidRDefault="00B91132" w:rsidP="007E0E9B"/>
          <w:p w14:paraId="0CB9DAC3" w14:textId="77777777" w:rsidR="00B91132" w:rsidRDefault="00B91132" w:rsidP="007E0E9B"/>
          <w:p w14:paraId="510A22F6" w14:textId="77777777" w:rsidR="00B91132" w:rsidRDefault="00B91132" w:rsidP="007E0E9B"/>
          <w:p w14:paraId="0CEC1315" w14:textId="77777777" w:rsidR="00B91132" w:rsidRDefault="00B91132" w:rsidP="007E0E9B"/>
          <w:p w14:paraId="57A4CCB1" w14:textId="77777777" w:rsidR="00B91132" w:rsidRDefault="00B91132" w:rsidP="007E0E9B"/>
          <w:p w14:paraId="06CFB632" w14:textId="77777777" w:rsidR="00B91132" w:rsidRDefault="00B91132" w:rsidP="007E0E9B"/>
          <w:p w14:paraId="698D57BB" w14:textId="77777777" w:rsidR="00B91132" w:rsidRPr="0099473D" w:rsidRDefault="00B91132" w:rsidP="007E0E9B"/>
          <w:p w14:paraId="33A54827" w14:textId="77777777" w:rsidR="007E0E9B" w:rsidRPr="0099473D" w:rsidRDefault="007E0E9B"/>
        </w:tc>
      </w:tr>
      <w:tr w:rsidR="007E0E9B" w:rsidRPr="0099473D" w14:paraId="701E2D40" w14:textId="77777777" w:rsidTr="007E0E9B">
        <w:trPr>
          <w:trHeight w:val="432"/>
        </w:trPr>
        <w:tc>
          <w:tcPr>
            <w:tcW w:w="5000" w:type="pct"/>
            <w:gridSpan w:val="3"/>
          </w:tcPr>
          <w:p w14:paraId="1296AE9F" w14:textId="095AF701" w:rsidR="007E0E9B" w:rsidRDefault="007E0E9B">
            <w:r w:rsidRPr="0099473D">
              <w:t>BRIEF ACCOUNT OF YOUR OA STORY:</w:t>
            </w:r>
            <w:r w:rsidR="009C0759">
              <w:t xml:space="preserve">  </w:t>
            </w:r>
          </w:p>
          <w:p w14:paraId="39B5C6AE" w14:textId="77777777" w:rsidR="00B91132" w:rsidRDefault="00B91132" w:rsidP="00B91132"/>
          <w:p w14:paraId="0D93CE8A" w14:textId="77777777" w:rsidR="00B91132" w:rsidRDefault="00B91132" w:rsidP="00B91132"/>
          <w:p w14:paraId="7A6748FD" w14:textId="77777777" w:rsidR="00B91132" w:rsidRDefault="00B91132" w:rsidP="00B91132"/>
          <w:p w14:paraId="67680F57" w14:textId="77777777" w:rsidR="00B91132" w:rsidRDefault="00B91132" w:rsidP="00B91132"/>
          <w:p w14:paraId="1E2158FF" w14:textId="77777777" w:rsidR="00B91132" w:rsidRDefault="00B91132" w:rsidP="00B91132"/>
          <w:p w14:paraId="005FE0B1" w14:textId="77777777" w:rsidR="00B91132" w:rsidRDefault="00B91132" w:rsidP="00B91132"/>
          <w:p w14:paraId="793BA6A9" w14:textId="77777777" w:rsidR="00B91132" w:rsidRDefault="00B91132" w:rsidP="00B91132"/>
          <w:p w14:paraId="0075A2BA" w14:textId="77777777" w:rsidR="00B91132" w:rsidRDefault="00B91132" w:rsidP="00B91132"/>
          <w:p w14:paraId="3BF068B3" w14:textId="77777777" w:rsidR="00B91132" w:rsidRPr="0099473D" w:rsidRDefault="00B91132" w:rsidP="00B91132"/>
          <w:p w14:paraId="64140C06" w14:textId="672C480C" w:rsidR="00B91132" w:rsidRPr="0099473D" w:rsidRDefault="00B91132"/>
        </w:tc>
      </w:tr>
      <w:tr w:rsidR="007E0E9B" w:rsidRPr="0099473D" w14:paraId="15CA9AA4" w14:textId="77777777" w:rsidTr="007E0E9B">
        <w:trPr>
          <w:trHeight w:val="432"/>
        </w:trPr>
        <w:tc>
          <w:tcPr>
            <w:tcW w:w="5000" w:type="pct"/>
            <w:gridSpan w:val="3"/>
          </w:tcPr>
          <w:p w14:paraId="58CA73D8" w14:textId="77777777" w:rsidR="00B91132" w:rsidRDefault="00B91132" w:rsidP="007E0E9B">
            <w:pPr>
              <w:jc w:val="both"/>
            </w:pPr>
          </w:p>
          <w:p w14:paraId="4B73815B" w14:textId="4E53A11E" w:rsidR="007E0E9B" w:rsidRDefault="007E0E9B" w:rsidP="00977410">
            <w:pPr>
              <w:spacing w:line="276" w:lineRule="auto"/>
              <w:jc w:val="both"/>
            </w:pPr>
            <w:r w:rsidRPr="0099473D">
              <w:t xml:space="preserve">I commit to physical, </w:t>
            </w:r>
            <w:proofErr w:type="gramStart"/>
            <w:r w:rsidRPr="0099473D">
              <w:t>emotional</w:t>
            </w:r>
            <w:proofErr w:type="gramEnd"/>
            <w:r w:rsidRPr="0099473D">
              <w:t xml:space="preserve"> and spiritual recovery, one day at a time, while serving on the Region One Board.  I pledge to provide support and encouragement to the recovery of my fellow board members.  </w:t>
            </w:r>
            <w:proofErr w:type="gramStart"/>
            <w:r w:rsidRPr="0099473D">
              <w:t>As a Region One Board nominee, my signature</w:t>
            </w:r>
            <w:proofErr w:type="gramEnd"/>
            <w:r w:rsidR="00803831">
              <w:t xml:space="preserve"> confirms</w:t>
            </w:r>
            <w:r w:rsidRPr="0099473D">
              <w:t xml:space="preserve"> that I meet the qualifications found in </w:t>
            </w:r>
            <w:hyperlink r:id="rId8">
              <w:r w:rsidRPr="0099473D">
                <w:rPr>
                  <w:color w:val="0000FF"/>
                  <w:u w:val="single"/>
                </w:rPr>
                <w:t>Byla</w:t>
              </w:r>
              <w:r w:rsidRPr="0099473D">
                <w:rPr>
                  <w:color w:val="0000FF"/>
                  <w:u w:val="single"/>
                </w:rPr>
                <w:t>w</w:t>
              </w:r>
              <w:r w:rsidRPr="0099473D">
                <w:rPr>
                  <w:color w:val="0000FF"/>
                  <w:u w:val="single"/>
                </w:rPr>
                <w:t>s</w:t>
              </w:r>
            </w:hyperlink>
            <w:r w:rsidRPr="0099473D">
              <w:t>, Article V, Section 3.</w:t>
            </w:r>
          </w:p>
          <w:p w14:paraId="2F98D906" w14:textId="77777777" w:rsidR="007E0E9B" w:rsidRPr="0099473D" w:rsidRDefault="007E0E9B"/>
        </w:tc>
      </w:tr>
      <w:tr w:rsidR="007E0E9B" w:rsidRPr="0099473D" w14:paraId="2ACAB889" w14:textId="77777777" w:rsidTr="00B91132">
        <w:trPr>
          <w:trHeight w:val="720"/>
        </w:trPr>
        <w:tc>
          <w:tcPr>
            <w:tcW w:w="2500" w:type="pct"/>
            <w:gridSpan w:val="2"/>
          </w:tcPr>
          <w:p w14:paraId="19FF7B0B" w14:textId="5C6501F7" w:rsidR="007E0E9B" w:rsidRPr="0099473D" w:rsidRDefault="007E0E9B" w:rsidP="007E0E9B">
            <w:pPr>
              <w:jc w:val="both"/>
            </w:pPr>
            <w:r w:rsidRPr="0099473D">
              <w:t>Signature:</w:t>
            </w:r>
          </w:p>
        </w:tc>
        <w:tc>
          <w:tcPr>
            <w:tcW w:w="2500" w:type="pct"/>
          </w:tcPr>
          <w:p w14:paraId="286AF877" w14:textId="3401194B" w:rsidR="007E0E9B" w:rsidRPr="0099473D" w:rsidRDefault="007E0E9B" w:rsidP="007E0E9B">
            <w:pPr>
              <w:jc w:val="both"/>
            </w:pPr>
            <w:r w:rsidRPr="0099473D">
              <w:t>Date:</w:t>
            </w:r>
          </w:p>
        </w:tc>
      </w:tr>
    </w:tbl>
    <w:p w14:paraId="08351A6E" w14:textId="77777777" w:rsidR="005C5AFB" w:rsidRPr="0099473D" w:rsidRDefault="005C5AFB"/>
    <w:sectPr w:rsidR="005C5AFB" w:rsidRPr="0099473D" w:rsidSect="00000B00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FB"/>
    <w:rsid w:val="00000B00"/>
    <w:rsid w:val="00034287"/>
    <w:rsid w:val="00076302"/>
    <w:rsid w:val="000E605C"/>
    <w:rsid w:val="000F7EF0"/>
    <w:rsid w:val="00190328"/>
    <w:rsid w:val="00226E02"/>
    <w:rsid w:val="002B447F"/>
    <w:rsid w:val="002C75A8"/>
    <w:rsid w:val="002E146F"/>
    <w:rsid w:val="002F3F30"/>
    <w:rsid w:val="00370451"/>
    <w:rsid w:val="0039554A"/>
    <w:rsid w:val="003C65DE"/>
    <w:rsid w:val="003F3126"/>
    <w:rsid w:val="00455FEF"/>
    <w:rsid w:val="00470E7B"/>
    <w:rsid w:val="00471F7E"/>
    <w:rsid w:val="005C5AFB"/>
    <w:rsid w:val="0065426E"/>
    <w:rsid w:val="006D15A2"/>
    <w:rsid w:val="00791F64"/>
    <w:rsid w:val="007D019F"/>
    <w:rsid w:val="007E0E9B"/>
    <w:rsid w:val="00803831"/>
    <w:rsid w:val="00824099"/>
    <w:rsid w:val="00977410"/>
    <w:rsid w:val="0099473D"/>
    <w:rsid w:val="009B0DA3"/>
    <w:rsid w:val="009C0759"/>
    <w:rsid w:val="00A217E2"/>
    <w:rsid w:val="00A32BFC"/>
    <w:rsid w:val="00A742F2"/>
    <w:rsid w:val="00B84360"/>
    <w:rsid w:val="00B91132"/>
    <w:rsid w:val="00CF733C"/>
    <w:rsid w:val="00DE6988"/>
    <w:rsid w:val="00EF5C53"/>
    <w:rsid w:val="00F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12B9"/>
  <w15:docId w15:val="{48D4D7C1-8ADA-4E6C-9505-E6079F8A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240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region1.org/uploads/1/4/0/4/14047174/oct_2019_bylaw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minations@oaregion1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aregion1.org/uploads/1/4/0/4/14047174/oct_2019_bylaws.pdf" TargetMode="External"/><Relationship Id="rId5" Type="http://schemas.openxmlformats.org/officeDocument/2006/relationships/hyperlink" Target="https://www.oaregion1.org/uploads/1/4/0/4/14047174/oct_2019_policies_and_procedures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aregion1.org/uploads/1/4/0/4/14047174/oct_2019_bylaws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BeverlyM</dc:creator>
  <cp:lastModifiedBy>Cindy Charleson</cp:lastModifiedBy>
  <cp:revision>6</cp:revision>
  <dcterms:created xsi:type="dcterms:W3CDTF">2021-06-21T21:18:00Z</dcterms:created>
  <dcterms:modified xsi:type="dcterms:W3CDTF">2021-06-21T21:27:00Z</dcterms:modified>
</cp:coreProperties>
</file>